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241" w14:textId="2C27347F" w:rsidR="00D0048E" w:rsidRPr="004407F4" w:rsidRDefault="00D0048E" w:rsidP="00B04EA1">
      <w:pPr>
        <w:rPr>
          <w:color w:val="000000" w:themeColor="text1"/>
        </w:rPr>
      </w:pPr>
      <w:r w:rsidRPr="004407F4">
        <w:rPr>
          <w:color w:val="000000" w:themeColor="text1"/>
          <w:u w:val="single"/>
        </w:rPr>
        <w:t>MFA Visual Studies Calendar</w:t>
      </w:r>
    </w:p>
    <w:p w14:paraId="78AA264F" w14:textId="2D49AD6C" w:rsidR="00573A5C" w:rsidRPr="004407F4" w:rsidRDefault="00A801DD" w:rsidP="00B04EA1">
      <w:pPr>
        <w:widowControl w:val="0"/>
        <w:autoSpaceDE w:val="0"/>
        <w:autoSpaceDN w:val="0"/>
        <w:adjustRightInd w:val="0"/>
        <w:ind w:left="1440" w:hanging="1440"/>
        <w:rPr>
          <w:color w:val="000000" w:themeColor="text1"/>
        </w:rPr>
      </w:pPr>
      <w:r w:rsidRPr="004407F4">
        <w:rPr>
          <w:color w:val="000000" w:themeColor="text1"/>
          <w:u w:val="single"/>
        </w:rPr>
        <w:t xml:space="preserve">Spring </w:t>
      </w:r>
      <w:r w:rsidR="00D41C16" w:rsidRPr="004407F4">
        <w:rPr>
          <w:color w:val="000000" w:themeColor="text1"/>
          <w:u w:val="single"/>
        </w:rPr>
        <w:t>202</w:t>
      </w:r>
      <w:r w:rsidR="00576916" w:rsidRPr="004407F4">
        <w:rPr>
          <w:color w:val="000000" w:themeColor="text1"/>
          <w:u w:val="single"/>
        </w:rPr>
        <w:t>3</w:t>
      </w:r>
      <w:r w:rsidR="00D0048E" w:rsidRPr="004407F4">
        <w:rPr>
          <w:color w:val="000000" w:themeColor="text1"/>
          <w:u w:val="single"/>
        </w:rPr>
        <w:t xml:space="preserve"> </w:t>
      </w:r>
      <w:r w:rsidRPr="004407F4">
        <w:rPr>
          <w:color w:val="000000" w:themeColor="text1"/>
          <w:u w:val="single"/>
        </w:rPr>
        <w:t>Semester</w:t>
      </w:r>
    </w:p>
    <w:p w14:paraId="5A0C679B" w14:textId="381C71AC" w:rsidR="00541FF8" w:rsidRDefault="00541FF8" w:rsidP="00B04EA1">
      <w:pPr>
        <w:rPr>
          <w:color w:val="FF0000"/>
        </w:rPr>
      </w:pPr>
    </w:p>
    <w:p w14:paraId="36419619" w14:textId="11F3F3D7" w:rsidR="00572B45" w:rsidRDefault="00572B45" w:rsidP="00B04EA1">
      <w:pPr>
        <w:rPr>
          <w:color w:val="000000" w:themeColor="text1"/>
        </w:rPr>
      </w:pPr>
      <w:r>
        <w:rPr>
          <w:color w:val="000000" w:themeColor="text1"/>
        </w:rPr>
        <w:t>Black text indicates important dates for all grad</w:t>
      </w:r>
      <w:r w:rsidR="00890CCF">
        <w:rPr>
          <w:color w:val="000000" w:themeColor="text1"/>
        </w:rPr>
        <w:t>u</w:t>
      </w:r>
      <w:r>
        <w:rPr>
          <w:color w:val="000000" w:themeColor="text1"/>
        </w:rPr>
        <w:t>ate</w:t>
      </w:r>
      <w:r w:rsidR="00890CCF">
        <w:rPr>
          <w:color w:val="000000" w:themeColor="text1"/>
        </w:rPr>
        <w:t xml:space="preserve"> students</w:t>
      </w:r>
    </w:p>
    <w:p w14:paraId="56FA5E1B" w14:textId="76C4B6D3" w:rsidR="00572B45" w:rsidRPr="00572B45" w:rsidRDefault="00572B45" w:rsidP="00B04EA1">
      <w:pPr>
        <w:rPr>
          <w:color w:val="00B050"/>
        </w:rPr>
      </w:pPr>
      <w:r w:rsidRPr="00572B45">
        <w:rPr>
          <w:color w:val="00B050"/>
        </w:rPr>
        <w:t>Green text indicates important dates for 3</w:t>
      </w:r>
      <w:r w:rsidRPr="00572B45">
        <w:rPr>
          <w:color w:val="00B050"/>
          <w:vertAlign w:val="superscript"/>
        </w:rPr>
        <w:t>rd</w:t>
      </w:r>
      <w:r w:rsidRPr="00572B45">
        <w:rPr>
          <w:color w:val="00B050"/>
        </w:rPr>
        <w:t xml:space="preserve"> year Thesis Candidates. </w:t>
      </w:r>
    </w:p>
    <w:p w14:paraId="73A6BD9A" w14:textId="77777777" w:rsidR="00572B45" w:rsidRPr="00572B45" w:rsidRDefault="00572B45" w:rsidP="00B04EA1">
      <w:pPr>
        <w:rPr>
          <w:color w:val="000000" w:themeColor="text1"/>
        </w:rPr>
      </w:pPr>
    </w:p>
    <w:p w14:paraId="28F4AADB" w14:textId="77777777" w:rsidR="00D506BE" w:rsidRPr="00572B45" w:rsidRDefault="00D506BE" w:rsidP="00D506BE">
      <w:pPr>
        <w:widowControl w:val="0"/>
        <w:autoSpaceDE w:val="0"/>
        <w:autoSpaceDN w:val="0"/>
        <w:adjustRightInd w:val="0"/>
        <w:ind w:left="1440" w:hanging="1440"/>
        <w:rPr>
          <w:color w:val="00B050"/>
        </w:rPr>
      </w:pPr>
      <w:r w:rsidRPr="00572B45">
        <w:rPr>
          <w:color w:val="00B050"/>
        </w:rPr>
        <w:t>*Thesis Students: be sure to enroll in the “MFA in Visual Studies- Written Thesis</w:t>
      </w:r>
    </w:p>
    <w:p w14:paraId="3C190F32" w14:textId="77777777" w:rsidR="00D506BE" w:rsidRPr="00572B45" w:rsidRDefault="00D506BE" w:rsidP="00D506BE">
      <w:pPr>
        <w:widowControl w:val="0"/>
        <w:autoSpaceDE w:val="0"/>
        <w:autoSpaceDN w:val="0"/>
        <w:adjustRightInd w:val="0"/>
        <w:ind w:left="1440" w:hanging="1440"/>
        <w:rPr>
          <w:color w:val="00B050"/>
        </w:rPr>
      </w:pPr>
      <w:r w:rsidRPr="00572B45">
        <w:rPr>
          <w:color w:val="00B050"/>
        </w:rPr>
        <w:t>Requirements- Department of Art + Design” Blackboard Course which is found</w:t>
      </w:r>
    </w:p>
    <w:p w14:paraId="3ACCFA95" w14:textId="5CD6EB98" w:rsidR="00D506BE" w:rsidRPr="00572B45" w:rsidRDefault="00D506BE" w:rsidP="00D506BE">
      <w:pPr>
        <w:widowControl w:val="0"/>
        <w:autoSpaceDE w:val="0"/>
        <w:autoSpaceDN w:val="0"/>
        <w:adjustRightInd w:val="0"/>
        <w:ind w:left="1440" w:hanging="1440"/>
        <w:rPr>
          <w:color w:val="00B050"/>
        </w:rPr>
      </w:pPr>
      <w:r w:rsidRPr="00572B45">
        <w:rPr>
          <w:color w:val="00B050"/>
        </w:rPr>
        <w:t>under the “community” tab.</w:t>
      </w:r>
    </w:p>
    <w:p w14:paraId="3443A91D" w14:textId="77777777" w:rsidR="00D506BE" w:rsidRPr="004407F4" w:rsidRDefault="00D506BE" w:rsidP="00B04EA1">
      <w:pPr>
        <w:widowControl w:val="0"/>
        <w:autoSpaceDE w:val="0"/>
        <w:autoSpaceDN w:val="0"/>
        <w:adjustRightInd w:val="0"/>
        <w:ind w:left="1440" w:hanging="1440"/>
        <w:rPr>
          <w:color w:val="000000" w:themeColor="text1"/>
        </w:rPr>
      </w:pPr>
    </w:p>
    <w:p w14:paraId="6E317A9A" w14:textId="608A4414" w:rsidR="0052706D" w:rsidRPr="004407F4" w:rsidRDefault="004B098F" w:rsidP="00B04EA1">
      <w:pPr>
        <w:widowControl w:val="0"/>
        <w:autoSpaceDE w:val="0"/>
        <w:autoSpaceDN w:val="0"/>
        <w:adjustRightInd w:val="0"/>
        <w:ind w:left="1440" w:hanging="1440"/>
        <w:rPr>
          <w:rFonts w:cs="Calibri"/>
          <w:color w:val="000000" w:themeColor="text1"/>
        </w:rPr>
      </w:pPr>
      <w:r w:rsidRPr="004407F4">
        <w:rPr>
          <w:color w:val="000000" w:themeColor="text1"/>
        </w:rPr>
        <w:t xml:space="preserve">January </w:t>
      </w:r>
      <w:r w:rsidR="00933FB8" w:rsidRPr="004407F4">
        <w:rPr>
          <w:color w:val="000000" w:themeColor="text1"/>
        </w:rPr>
        <w:t>1</w:t>
      </w:r>
      <w:r w:rsidR="004407F4" w:rsidRPr="004407F4">
        <w:rPr>
          <w:color w:val="000000" w:themeColor="text1"/>
        </w:rPr>
        <w:t>7</w:t>
      </w:r>
      <w:r w:rsidR="00A801DD" w:rsidRPr="004407F4">
        <w:rPr>
          <w:color w:val="000000" w:themeColor="text1"/>
        </w:rPr>
        <w:tab/>
      </w:r>
      <w:r w:rsidR="00A801DD" w:rsidRPr="004407F4">
        <w:rPr>
          <w:rFonts w:cs="Calibri"/>
          <w:color w:val="000000" w:themeColor="text1"/>
        </w:rPr>
        <w:t>All GA’s/TA’s report for duty; must be available for work or meetings New Student Orientation – Graduate College - REQUIRED of all NEW STUDENTS</w:t>
      </w:r>
    </w:p>
    <w:p w14:paraId="31D393DE" w14:textId="77777777" w:rsidR="00D41C16" w:rsidRPr="004407F4" w:rsidRDefault="00D41C16" w:rsidP="00B04EA1">
      <w:pPr>
        <w:widowControl w:val="0"/>
        <w:autoSpaceDE w:val="0"/>
        <w:autoSpaceDN w:val="0"/>
        <w:adjustRightInd w:val="0"/>
        <w:ind w:left="1440" w:hanging="1440"/>
        <w:rPr>
          <w:rFonts w:cs="Calibri"/>
          <w:color w:val="000000" w:themeColor="text1"/>
        </w:rPr>
      </w:pPr>
    </w:p>
    <w:p w14:paraId="411C9014" w14:textId="6755D8E4" w:rsidR="00A801DD" w:rsidRPr="0081669F" w:rsidRDefault="00D41C16" w:rsidP="00933FB8">
      <w:pPr>
        <w:ind w:left="1440" w:hanging="1440"/>
        <w:rPr>
          <w:rFonts w:cs="Times"/>
          <w:color w:val="000000" w:themeColor="text1"/>
        </w:rPr>
      </w:pPr>
      <w:r w:rsidRPr="0081669F">
        <w:rPr>
          <w:color w:val="000000" w:themeColor="text1"/>
        </w:rPr>
        <w:t xml:space="preserve">January </w:t>
      </w:r>
      <w:r w:rsidR="00933FB8" w:rsidRPr="0081669F">
        <w:rPr>
          <w:color w:val="000000" w:themeColor="text1"/>
        </w:rPr>
        <w:t>1</w:t>
      </w:r>
      <w:r w:rsidR="0081669F" w:rsidRPr="0081669F">
        <w:rPr>
          <w:color w:val="000000" w:themeColor="text1"/>
        </w:rPr>
        <w:t>9</w:t>
      </w:r>
      <w:r w:rsidR="00A801DD" w:rsidRPr="0081669F">
        <w:rPr>
          <w:color w:val="000000" w:themeColor="text1"/>
        </w:rPr>
        <w:tab/>
      </w:r>
      <w:r w:rsidR="00A801DD" w:rsidRPr="0081669F">
        <w:rPr>
          <w:rFonts w:cs="Times"/>
          <w:color w:val="000000" w:themeColor="text1"/>
        </w:rPr>
        <w:t>Graduate Student Orientation</w:t>
      </w:r>
      <w:r w:rsidR="00933FB8" w:rsidRPr="0081669F">
        <w:rPr>
          <w:rFonts w:cs="Times"/>
          <w:color w:val="000000" w:themeColor="text1"/>
        </w:rPr>
        <w:t>/TA training (if you haven’t not completed this or have been specifically asked to go through training)</w:t>
      </w:r>
    </w:p>
    <w:p w14:paraId="561F8DD7" w14:textId="77777777" w:rsidR="00A801DD" w:rsidRPr="00286348" w:rsidRDefault="00A801DD" w:rsidP="00B04EA1">
      <w:pPr>
        <w:rPr>
          <w:rFonts w:cs="Times"/>
          <w:color w:val="FF0000"/>
        </w:rPr>
      </w:pPr>
    </w:p>
    <w:p w14:paraId="1391616D" w14:textId="72B693F8" w:rsidR="00A801DD" w:rsidRPr="0081669F" w:rsidRDefault="00D41C16" w:rsidP="00B04EA1">
      <w:pPr>
        <w:rPr>
          <w:rFonts w:cs="Times"/>
          <w:color w:val="000000" w:themeColor="text1"/>
        </w:rPr>
      </w:pPr>
      <w:r w:rsidRPr="0081669F">
        <w:rPr>
          <w:rFonts w:cs="Times"/>
          <w:color w:val="000000" w:themeColor="text1"/>
        </w:rPr>
        <w:t xml:space="preserve">January </w:t>
      </w:r>
      <w:r w:rsidR="0081669F" w:rsidRPr="0081669F">
        <w:rPr>
          <w:rFonts w:cs="Times"/>
          <w:color w:val="000000" w:themeColor="text1"/>
        </w:rPr>
        <w:t>23</w:t>
      </w:r>
      <w:r w:rsidR="00A801DD" w:rsidRPr="0081669F">
        <w:rPr>
          <w:rFonts w:cs="Times"/>
          <w:color w:val="000000" w:themeColor="text1"/>
        </w:rPr>
        <w:tab/>
        <w:t>First day of semester classes</w:t>
      </w:r>
    </w:p>
    <w:p w14:paraId="683A76F9" w14:textId="77777777" w:rsidR="00A801DD" w:rsidRPr="00286348" w:rsidRDefault="00A801DD" w:rsidP="00B04EA1">
      <w:pPr>
        <w:rPr>
          <w:rFonts w:cs="Times"/>
          <w:color w:val="FF0000"/>
        </w:rPr>
      </w:pPr>
    </w:p>
    <w:p w14:paraId="25F32838" w14:textId="328EE669" w:rsidR="00A801DD" w:rsidRPr="00063334" w:rsidRDefault="00A801DD" w:rsidP="00B04EA1">
      <w:pPr>
        <w:ind w:left="1440" w:hanging="1440"/>
        <w:rPr>
          <w:color w:val="00B050"/>
        </w:rPr>
      </w:pPr>
      <w:r w:rsidRPr="00063334">
        <w:rPr>
          <w:rFonts w:cs="Times"/>
          <w:color w:val="00B050"/>
        </w:rPr>
        <w:t>Ja</w:t>
      </w:r>
      <w:r w:rsidR="004E30D2" w:rsidRPr="00063334">
        <w:rPr>
          <w:rFonts w:cs="Times"/>
          <w:color w:val="00B050"/>
        </w:rPr>
        <w:t xml:space="preserve">nuary </w:t>
      </w:r>
      <w:r w:rsidR="00933FB8" w:rsidRPr="00063334">
        <w:rPr>
          <w:rFonts w:cs="Times"/>
          <w:color w:val="00B050"/>
        </w:rPr>
        <w:t>2</w:t>
      </w:r>
      <w:r w:rsidR="0081669F" w:rsidRPr="00063334">
        <w:rPr>
          <w:rFonts w:cs="Times"/>
          <w:color w:val="00B050"/>
        </w:rPr>
        <w:t>7</w:t>
      </w:r>
      <w:r w:rsidRPr="00063334">
        <w:rPr>
          <w:rFonts w:cs="Times"/>
          <w:color w:val="00B050"/>
        </w:rPr>
        <w:tab/>
        <w:t>Deadline to Apply for Graduation (Students planning to c</w:t>
      </w:r>
      <w:r w:rsidR="004E30D2" w:rsidRPr="00063334">
        <w:rPr>
          <w:rFonts w:cs="Times"/>
          <w:color w:val="00B050"/>
        </w:rPr>
        <w:t>omplete their degree in May 202</w:t>
      </w:r>
      <w:r w:rsidR="0081669F" w:rsidRPr="00063334">
        <w:rPr>
          <w:rFonts w:cs="Times"/>
          <w:color w:val="00B050"/>
        </w:rPr>
        <w:t>3</w:t>
      </w:r>
      <w:r w:rsidRPr="00063334">
        <w:rPr>
          <w:rFonts w:cs="Times"/>
          <w:color w:val="00B050"/>
        </w:rPr>
        <w:t>) - apply online at My Missouri State, Academics Tab</w:t>
      </w:r>
    </w:p>
    <w:p w14:paraId="69FE03D2" w14:textId="77777777" w:rsidR="00573A5C" w:rsidRPr="00286348" w:rsidRDefault="00573A5C" w:rsidP="00B04EA1">
      <w:pPr>
        <w:rPr>
          <w:color w:val="FF0000"/>
        </w:rPr>
      </w:pPr>
    </w:p>
    <w:p w14:paraId="50E56E39" w14:textId="3C65967F" w:rsidR="00573A5C" w:rsidRPr="00C955F6" w:rsidRDefault="0085271C" w:rsidP="00B04EA1">
      <w:pPr>
        <w:ind w:left="1440" w:hanging="1440"/>
        <w:rPr>
          <w:color w:val="000000" w:themeColor="text1"/>
        </w:rPr>
      </w:pPr>
      <w:r w:rsidRPr="00C955F6">
        <w:rPr>
          <w:color w:val="000000" w:themeColor="text1"/>
        </w:rPr>
        <w:t>February 1</w:t>
      </w:r>
      <w:r w:rsidR="00573A5C" w:rsidRPr="00C955F6">
        <w:rPr>
          <w:color w:val="000000" w:themeColor="text1"/>
        </w:rPr>
        <w:tab/>
        <w:t>Priority/Preferred</w:t>
      </w:r>
      <w:r w:rsidRPr="00C955F6">
        <w:rPr>
          <w:color w:val="000000" w:themeColor="text1"/>
        </w:rPr>
        <w:t xml:space="preserve"> Deadli</w:t>
      </w:r>
      <w:r w:rsidR="004E30D2" w:rsidRPr="00C955F6">
        <w:rPr>
          <w:color w:val="000000" w:themeColor="text1"/>
        </w:rPr>
        <w:t xml:space="preserve">ne for Fall Application to our MFA Program for new </w:t>
      </w:r>
      <w:r w:rsidRPr="00C955F6">
        <w:rPr>
          <w:color w:val="000000" w:themeColor="text1"/>
        </w:rPr>
        <w:t>students (annual deadline)</w:t>
      </w:r>
    </w:p>
    <w:p w14:paraId="204B6779" w14:textId="77777777" w:rsidR="0079165D" w:rsidRPr="0079165D" w:rsidRDefault="0079165D" w:rsidP="00B04EA1">
      <w:pPr>
        <w:ind w:left="1440" w:hanging="1440"/>
        <w:rPr>
          <w:color w:val="000000" w:themeColor="text1"/>
        </w:rPr>
      </w:pPr>
    </w:p>
    <w:p w14:paraId="74BB3372" w14:textId="2C4099E8" w:rsidR="00F23CE4" w:rsidRPr="00C955F6" w:rsidRDefault="00F23CE4" w:rsidP="00933FB8">
      <w:pPr>
        <w:ind w:left="1440" w:hanging="1440"/>
        <w:rPr>
          <w:color w:val="000000" w:themeColor="text1"/>
        </w:rPr>
      </w:pPr>
      <w:r w:rsidRPr="00C955F6">
        <w:rPr>
          <w:color w:val="000000" w:themeColor="text1"/>
        </w:rPr>
        <w:t xml:space="preserve">February </w:t>
      </w:r>
      <w:r w:rsidR="00933FB8" w:rsidRPr="00C955F6">
        <w:rPr>
          <w:color w:val="000000" w:themeColor="text1"/>
        </w:rPr>
        <w:t>1</w:t>
      </w:r>
      <w:r w:rsidRPr="00C955F6">
        <w:rPr>
          <w:color w:val="000000" w:themeColor="text1"/>
        </w:rPr>
        <w:tab/>
        <w:t xml:space="preserve">Deadline for </w:t>
      </w:r>
      <w:r w:rsidR="0085271C" w:rsidRPr="00C955F6">
        <w:rPr>
          <w:color w:val="000000" w:themeColor="text1"/>
        </w:rPr>
        <w:t xml:space="preserve">Thesis </w:t>
      </w:r>
      <w:r w:rsidR="00933FB8" w:rsidRPr="00C955F6">
        <w:rPr>
          <w:color w:val="000000" w:themeColor="text1"/>
        </w:rPr>
        <w:t xml:space="preserve">and Non-Thesis </w:t>
      </w:r>
      <w:r w:rsidR="0085271C" w:rsidRPr="00C955F6">
        <w:rPr>
          <w:color w:val="000000" w:themeColor="text1"/>
        </w:rPr>
        <w:t>Funding</w:t>
      </w:r>
      <w:r w:rsidR="004874BD" w:rsidRPr="00C955F6">
        <w:rPr>
          <w:color w:val="000000" w:themeColor="text1"/>
        </w:rPr>
        <w:t xml:space="preserve"> (as well as non-thesis research) </w:t>
      </w:r>
    </w:p>
    <w:p w14:paraId="10D43596" w14:textId="57B0C4D5" w:rsidR="0085271C" w:rsidRDefault="0085271C" w:rsidP="00B04EA1">
      <w:pPr>
        <w:ind w:left="1440"/>
        <w:rPr>
          <w:color w:val="000000" w:themeColor="text1"/>
        </w:rPr>
      </w:pPr>
      <w:r w:rsidRPr="00C955F6">
        <w:rPr>
          <w:color w:val="000000" w:themeColor="text1"/>
        </w:rPr>
        <w:t xml:space="preserve">Information can be found at </w:t>
      </w:r>
      <w:hyperlink r:id="rId5" w:history="1">
        <w:r w:rsidR="00063334" w:rsidRPr="00CF3E30">
          <w:rPr>
            <w:rStyle w:val="Hyperlink"/>
          </w:rPr>
          <w:t>https://graduate.missouristate.edu/CurrentStudents/Funding.htm</w:t>
        </w:r>
      </w:hyperlink>
    </w:p>
    <w:p w14:paraId="35E6AD16" w14:textId="6D8AF397" w:rsidR="00063334" w:rsidRDefault="00063334" w:rsidP="00063334">
      <w:pPr>
        <w:rPr>
          <w:color w:val="000000" w:themeColor="text1"/>
        </w:rPr>
      </w:pPr>
    </w:p>
    <w:p w14:paraId="6E3D774A" w14:textId="67911021" w:rsidR="00063334" w:rsidRPr="00063334" w:rsidRDefault="00063334" w:rsidP="00063334">
      <w:pPr>
        <w:rPr>
          <w:color w:val="00B050"/>
        </w:rPr>
      </w:pPr>
      <w:r w:rsidRPr="00063334">
        <w:rPr>
          <w:color w:val="00B050"/>
        </w:rPr>
        <w:t>February 6</w:t>
      </w:r>
      <w:r w:rsidRPr="00063334">
        <w:rPr>
          <w:color w:val="00B050"/>
        </w:rPr>
        <w:tab/>
        <w:t xml:space="preserve">Have a very refined rough draft of thesis written and delivered to </w:t>
      </w:r>
    </w:p>
    <w:p w14:paraId="4324B0A8" w14:textId="2C71CAE0" w:rsidR="00063334" w:rsidRPr="00063334" w:rsidRDefault="00063334" w:rsidP="00063334">
      <w:pPr>
        <w:rPr>
          <w:color w:val="00B050"/>
        </w:rPr>
      </w:pPr>
      <w:r w:rsidRPr="00063334">
        <w:rPr>
          <w:color w:val="00B050"/>
        </w:rPr>
        <w:tab/>
      </w:r>
      <w:r w:rsidRPr="00063334">
        <w:rPr>
          <w:color w:val="00B050"/>
        </w:rPr>
        <w:tab/>
        <w:t xml:space="preserve">Thesis </w:t>
      </w:r>
      <w:proofErr w:type="gramStart"/>
      <w:r w:rsidRPr="00063334">
        <w:rPr>
          <w:color w:val="00B050"/>
        </w:rPr>
        <w:t>Committee;</w:t>
      </w:r>
      <w:proofErr w:type="gramEnd"/>
      <w:r w:rsidRPr="00063334">
        <w:rPr>
          <w:color w:val="00B050"/>
        </w:rPr>
        <w:t xml:space="preserve"> schedule a meeting to review</w:t>
      </w:r>
    </w:p>
    <w:p w14:paraId="38536F9B" w14:textId="77777777" w:rsidR="00C955F6" w:rsidRDefault="00C955F6" w:rsidP="00C955F6">
      <w:pPr>
        <w:ind w:left="1440" w:hanging="1440"/>
        <w:rPr>
          <w:color w:val="000000" w:themeColor="text1"/>
        </w:rPr>
      </w:pPr>
    </w:p>
    <w:p w14:paraId="01989636" w14:textId="41781F3E" w:rsidR="00C955F6" w:rsidRPr="0079165D" w:rsidRDefault="00C955F6" w:rsidP="00C955F6">
      <w:pPr>
        <w:ind w:left="1440" w:hanging="1440"/>
        <w:rPr>
          <w:color w:val="000000" w:themeColor="text1"/>
        </w:rPr>
      </w:pPr>
      <w:r w:rsidRPr="0079165D">
        <w:rPr>
          <w:color w:val="000000" w:themeColor="text1"/>
        </w:rPr>
        <w:t>Feb 8,9, 10</w:t>
      </w:r>
      <w:r w:rsidRPr="0079165D">
        <w:rPr>
          <w:color w:val="000000" w:themeColor="text1"/>
        </w:rPr>
        <w:tab/>
        <w:t xml:space="preserve">MFA Thesis students must meet with Cindy Quayle and Brian </w:t>
      </w:r>
      <w:proofErr w:type="spellStart"/>
      <w:r w:rsidRPr="0079165D">
        <w:rPr>
          <w:color w:val="000000" w:themeColor="text1"/>
        </w:rPr>
        <w:t>Fickett</w:t>
      </w:r>
      <w:proofErr w:type="spellEnd"/>
    </w:p>
    <w:p w14:paraId="55C746FE" w14:textId="77777777" w:rsidR="00C955F6" w:rsidRPr="0079165D" w:rsidRDefault="00C955F6" w:rsidP="00C955F6">
      <w:pPr>
        <w:ind w:left="1440" w:hanging="1440"/>
        <w:rPr>
          <w:color w:val="000000" w:themeColor="text1"/>
        </w:rPr>
      </w:pPr>
      <w:r w:rsidRPr="0079165D">
        <w:rPr>
          <w:color w:val="000000" w:themeColor="text1"/>
        </w:rPr>
        <w:tab/>
      </w:r>
      <w:r w:rsidRPr="0079165D">
        <w:rPr>
          <w:color w:val="000000" w:themeColor="text1"/>
          <w:highlight w:val="yellow"/>
        </w:rPr>
        <w:t>***email Cindy to set up this meeting by January 30</w:t>
      </w:r>
    </w:p>
    <w:p w14:paraId="0CC25FDF" w14:textId="77777777" w:rsidR="00573A5C" w:rsidRPr="00286348" w:rsidRDefault="00573A5C" w:rsidP="00B04EA1">
      <w:pPr>
        <w:rPr>
          <w:color w:val="FF0000"/>
        </w:rPr>
      </w:pPr>
    </w:p>
    <w:p w14:paraId="08449EBC" w14:textId="2480B0F8" w:rsidR="00573A5C" w:rsidRDefault="00736B3C" w:rsidP="00B04EA1">
      <w:pPr>
        <w:rPr>
          <w:color w:val="000000" w:themeColor="text1"/>
        </w:rPr>
      </w:pPr>
      <w:r w:rsidRPr="00C955F6">
        <w:rPr>
          <w:color w:val="000000" w:themeColor="text1"/>
        </w:rPr>
        <w:t>February 2</w:t>
      </w:r>
      <w:r w:rsidR="00C955F6" w:rsidRPr="00C955F6">
        <w:rPr>
          <w:color w:val="000000" w:themeColor="text1"/>
        </w:rPr>
        <w:t>0</w:t>
      </w:r>
      <w:r w:rsidR="00573A5C" w:rsidRPr="00C955F6">
        <w:rPr>
          <w:color w:val="000000" w:themeColor="text1"/>
        </w:rPr>
        <w:tab/>
      </w:r>
      <w:r w:rsidR="00F56F23" w:rsidRPr="00C955F6">
        <w:rPr>
          <w:color w:val="000000" w:themeColor="text1"/>
        </w:rPr>
        <w:t>(week of) Advising Appointment with Graduate Program Coordinator</w:t>
      </w:r>
    </w:p>
    <w:p w14:paraId="7811D968" w14:textId="5FCE5747" w:rsidR="00063334" w:rsidRDefault="00063334" w:rsidP="00B04EA1">
      <w:pPr>
        <w:rPr>
          <w:color w:val="000000" w:themeColor="text1"/>
        </w:rPr>
      </w:pPr>
    </w:p>
    <w:p w14:paraId="09F7193C" w14:textId="70E5416A" w:rsidR="00063334" w:rsidRPr="00063334" w:rsidRDefault="00063334" w:rsidP="00B04EA1">
      <w:pPr>
        <w:rPr>
          <w:color w:val="00B050"/>
        </w:rPr>
      </w:pPr>
      <w:r w:rsidRPr="00063334">
        <w:rPr>
          <w:color w:val="00B050"/>
        </w:rPr>
        <w:t>February 20</w:t>
      </w:r>
      <w:r w:rsidRPr="00063334">
        <w:rPr>
          <w:color w:val="00B050"/>
        </w:rPr>
        <w:tab/>
        <w:t xml:space="preserve">Revised Written Thesis delivered to Thesis </w:t>
      </w:r>
      <w:proofErr w:type="gramStart"/>
      <w:r w:rsidRPr="00063334">
        <w:rPr>
          <w:color w:val="00B050"/>
        </w:rPr>
        <w:t>Committee;</w:t>
      </w:r>
      <w:proofErr w:type="gramEnd"/>
      <w:r w:rsidRPr="00063334">
        <w:rPr>
          <w:color w:val="00B050"/>
        </w:rPr>
        <w:t xml:space="preserve"> schedule </w:t>
      </w:r>
    </w:p>
    <w:p w14:paraId="260B767F" w14:textId="21994D91" w:rsidR="00063334" w:rsidRPr="00063334" w:rsidRDefault="00063334" w:rsidP="00B04EA1">
      <w:pPr>
        <w:rPr>
          <w:i/>
          <w:color w:val="00B050"/>
        </w:rPr>
      </w:pPr>
      <w:r w:rsidRPr="00063334">
        <w:rPr>
          <w:color w:val="00B050"/>
        </w:rPr>
        <w:tab/>
      </w:r>
      <w:r w:rsidRPr="00063334">
        <w:rPr>
          <w:color w:val="00B050"/>
        </w:rPr>
        <w:tab/>
        <w:t>meeting to review if necessary</w:t>
      </w:r>
    </w:p>
    <w:p w14:paraId="2A02BCF2" w14:textId="77777777" w:rsidR="00C20129" w:rsidRPr="00286348" w:rsidRDefault="00C20129" w:rsidP="00063334">
      <w:pPr>
        <w:rPr>
          <w:rFonts w:cs="Calibri"/>
          <w:color w:val="FF0000"/>
        </w:rPr>
      </w:pPr>
    </w:p>
    <w:p w14:paraId="2831B34C" w14:textId="114182BA" w:rsidR="00DF5449" w:rsidRDefault="00DF5449" w:rsidP="00B04EA1">
      <w:pPr>
        <w:ind w:left="1440" w:hanging="1440"/>
        <w:rPr>
          <w:rFonts w:cs="Calibri"/>
          <w:color w:val="00B050"/>
        </w:rPr>
      </w:pPr>
      <w:r w:rsidRPr="00063334">
        <w:rPr>
          <w:rFonts w:cs="Calibri"/>
          <w:color w:val="00B050"/>
        </w:rPr>
        <w:t>March 1</w:t>
      </w:r>
      <w:r w:rsidRPr="00063334">
        <w:rPr>
          <w:rFonts w:cs="Calibri"/>
          <w:color w:val="00B050"/>
        </w:rPr>
        <w:tab/>
      </w:r>
      <w:r w:rsidR="00736B3C" w:rsidRPr="00063334">
        <w:rPr>
          <w:rFonts w:cs="Calibri"/>
          <w:color w:val="00B050"/>
        </w:rPr>
        <w:t xml:space="preserve">Departmental </w:t>
      </w:r>
      <w:r w:rsidRPr="00063334">
        <w:rPr>
          <w:rFonts w:cs="Calibri"/>
          <w:color w:val="00B050"/>
        </w:rPr>
        <w:t>Deadline for the final written</w:t>
      </w:r>
      <w:r w:rsidR="000354EF" w:rsidRPr="00063334">
        <w:rPr>
          <w:rFonts w:cs="Calibri"/>
          <w:color w:val="00B050"/>
        </w:rPr>
        <w:t xml:space="preserve"> thesis </w:t>
      </w:r>
      <w:r w:rsidRPr="00063334">
        <w:rPr>
          <w:rFonts w:cs="Calibri"/>
          <w:color w:val="00B050"/>
        </w:rPr>
        <w:t xml:space="preserve">text document for thesis due </w:t>
      </w:r>
      <w:r w:rsidR="00736B3C" w:rsidRPr="00063334">
        <w:rPr>
          <w:rFonts w:cs="Calibri"/>
          <w:color w:val="00B050"/>
        </w:rPr>
        <w:t xml:space="preserve">to MFA Committee Chairperson </w:t>
      </w:r>
      <w:r w:rsidRPr="00063334">
        <w:rPr>
          <w:rFonts w:cs="Calibri"/>
          <w:color w:val="00B050"/>
        </w:rPr>
        <w:t>from graduating MFA students</w:t>
      </w:r>
      <w:r w:rsidR="00D506BE" w:rsidRPr="00063334">
        <w:rPr>
          <w:rFonts w:cs="Calibri"/>
          <w:color w:val="00B050"/>
        </w:rPr>
        <w:t xml:space="preserve"> (thesis students)</w:t>
      </w:r>
    </w:p>
    <w:p w14:paraId="1940E540" w14:textId="69A78D42" w:rsidR="00063334" w:rsidRDefault="00063334" w:rsidP="00B04EA1">
      <w:pPr>
        <w:ind w:left="1440" w:hanging="1440"/>
        <w:rPr>
          <w:rFonts w:cs="Calibri"/>
          <w:color w:val="00B050"/>
        </w:rPr>
      </w:pPr>
    </w:p>
    <w:p w14:paraId="5BE301FB" w14:textId="11F36498" w:rsidR="00063334" w:rsidRPr="00063334" w:rsidRDefault="00063334" w:rsidP="00B04EA1">
      <w:pPr>
        <w:ind w:left="1440" w:hanging="1440"/>
        <w:rPr>
          <w:rFonts w:cs="Calibri"/>
          <w:color w:val="00B050"/>
        </w:rPr>
      </w:pPr>
      <w:r>
        <w:rPr>
          <w:rFonts w:cs="Calibri"/>
          <w:color w:val="00B050"/>
        </w:rPr>
        <w:t>March 20</w:t>
      </w:r>
      <w:r>
        <w:rPr>
          <w:rFonts w:cs="Calibri"/>
          <w:color w:val="00B050"/>
        </w:rPr>
        <w:tab/>
        <w:t>Thesis Book layout with image (or image placeholders) draft due to Thesis Committee</w:t>
      </w:r>
    </w:p>
    <w:p w14:paraId="170F0042" w14:textId="3589A9BC" w:rsidR="00D506BE" w:rsidRPr="00286348" w:rsidRDefault="00D506BE" w:rsidP="00B04EA1">
      <w:pPr>
        <w:ind w:left="1440" w:hanging="1440"/>
        <w:rPr>
          <w:rFonts w:cs="Calibri"/>
          <w:color w:val="FF0000"/>
        </w:rPr>
      </w:pPr>
    </w:p>
    <w:p w14:paraId="7D416F41" w14:textId="3C6C1D97" w:rsidR="00D506BE" w:rsidRPr="00063334" w:rsidRDefault="00D506BE" w:rsidP="00B04EA1">
      <w:pPr>
        <w:ind w:left="1440" w:hanging="1440"/>
        <w:rPr>
          <w:rFonts w:cs="Calibri"/>
          <w:color w:val="00B050"/>
        </w:rPr>
      </w:pPr>
      <w:r w:rsidRPr="00063334">
        <w:rPr>
          <w:rFonts w:cs="Calibri"/>
          <w:color w:val="00B050"/>
        </w:rPr>
        <w:t>March 3</w:t>
      </w:r>
      <w:r w:rsidR="0081669F" w:rsidRPr="00063334">
        <w:rPr>
          <w:rFonts w:cs="Calibri"/>
          <w:color w:val="00B050"/>
        </w:rPr>
        <w:t>1</w:t>
      </w:r>
      <w:r w:rsidRPr="00063334">
        <w:rPr>
          <w:rFonts w:cs="Calibri"/>
          <w:color w:val="00B050"/>
        </w:rPr>
        <w:tab/>
        <w:t>Deadline to have name listed in the Spring Commencement Program</w:t>
      </w:r>
    </w:p>
    <w:p w14:paraId="15B8267B" w14:textId="77777777" w:rsidR="00DF5449" w:rsidRPr="00063334" w:rsidRDefault="00DF5449" w:rsidP="00B04EA1">
      <w:pPr>
        <w:rPr>
          <w:rFonts w:cs="Calibri"/>
          <w:color w:val="00B050"/>
        </w:rPr>
      </w:pPr>
    </w:p>
    <w:p w14:paraId="72A2BBBD" w14:textId="113EECD8" w:rsidR="00736B3C" w:rsidRPr="00063334" w:rsidRDefault="00C20129" w:rsidP="0081669F">
      <w:pPr>
        <w:spacing w:after="160" w:line="259" w:lineRule="auto"/>
        <w:ind w:left="1440" w:hanging="1440"/>
        <w:rPr>
          <w:rFonts w:cs="Calibri"/>
          <w:color w:val="00B050"/>
        </w:rPr>
      </w:pPr>
      <w:r w:rsidRPr="00063334">
        <w:rPr>
          <w:rFonts w:cs="Calibri"/>
          <w:color w:val="00B050"/>
        </w:rPr>
        <w:t>April 1</w:t>
      </w:r>
      <w:r w:rsidR="00736B3C" w:rsidRPr="00063334">
        <w:rPr>
          <w:rFonts w:cs="Calibri"/>
          <w:color w:val="00B050"/>
        </w:rPr>
        <w:tab/>
        <w:t>Final approval of the printed thesis book design due to MFA Thesis Committee</w:t>
      </w:r>
      <w:r w:rsidR="00D506BE" w:rsidRPr="00063334">
        <w:rPr>
          <w:rFonts w:cs="Calibri"/>
          <w:color w:val="00B050"/>
        </w:rPr>
        <w:t xml:space="preserve"> (thesis students)</w:t>
      </w:r>
      <w:r w:rsidRPr="00063334">
        <w:rPr>
          <w:rFonts w:cs="Calibri"/>
          <w:color w:val="00B050"/>
        </w:rPr>
        <w:tab/>
      </w:r>
    </w:p>
    <w:p w14:paraId="78700747" w14:textId="6EDC1D0A" w:rsidR="00D506BE" w:rsidRPr="00063334" w:rsidRDefault="00D506BE" w:rsidP="00D506BE">
      <w:pPr>
        <w:ind w:left="1440" w:hanging="1440"/>
        <w:rPr>
          <w:rFonts w:cs="Calibri"/>
          <w:color w:val="00B050"/>
        </w:rPr>
      </w:pPr>
      <w:r w:rsidRPr="00063334">
        <w:rPr>
          <w:rFonts w:cs="Calibri"/>
          <w:color w:val="00B050"/>
        </w:rPr>
        <w:t xml:space="preserve">April </w:t>
      </w:r>
      <w:r w:rsidR="0079165D" w:rsidRPr="00063334">
        <w:rPr>
          <w:rFonts w:cs="Calibri"/>
          <w:color w:val="00B050"/>
        </w:rPr>
        <w:t>3</w:t>
      </w:r>
      <w:r w:rsidRPr="00063334">
        <w:rPr>
          <w:rFonts w:cs="Calibri"/>
          <w:color w:val="00B050"/>
        </w:rPr>
        <w:tab/>
      </w:r>
      <w:r w:rsidR="0079165D" w:rsidRPr="00063334">
        <w:rPr>
          <w:rFonts w:cs="Calibri"/>
          <w:color w:val="00B050"/>
        </w:rPr>
        <w:t>MFA Thesis students must email Cindy Quayle (</w:t>
      </w:r>
      <w:hyperlink r:id="rId6" w:history="1">
        <w:r w:rsidR="0079165D" w:rsidRPr="00063334">
          <w:rPr>
            <w:rStyle w:val="Hyperlink"/>
            <w:rFonts w:cs="Calibri"/>
            <w:color w:val="00B050"/>
          </w:rPr>
          <w:t>cquayle@springfiedmo.gov</w:t>
        </w:r>
      </w:hyperlink>
      <w:r w:rsidR="0079165D" w:rsidRPr="00063334">
        <w:rPr>
          <w:rStyle w:val="Hyperlink"/>
          <w:rFonts w:cs="Calibri"/>
          <w:color w:val="00B050"/>
        </w:rPr>
        <w:t>)</w:t>
      </w:r>
      <w:r w:rsidR="0079165D" w:rsidRPr="00063334">
        <w:rPr>
          <w:rStyle w:val="Hyperlink"/>
          <w:rFonts w:cs="Calibri"/>
          <w:color w:val="00B050"/>
          <w:u w:val="none"/>
        </w:rPr>
        <w:t xml:space="preserve"> </w:t>
      </w:r>
      <w:r w:rsidR="0079165D" w:rsidRPr="00063334">
        <w:rPr>
          <w:rFonts w:cs="Calibri"/>
          <w:color w:val="00B050"/>
        </w:rPr>
        <w:t xml:space="preserve">final list (JPEG images, titles, sizes, medium, substrate, year) and information for </w:t>
      </w:r>
      <w:r w:rsidR="00C20129" w:rsidRPr="00063334">
        <w:rPr>
          <w:rFonts w:cs="Calibri"/>
          <w:color w:val="00B050"/>
        </w:rPr>
        <w:t>labels</w:t>
      </w:r>
      <w:r w:rsidR="0079165D" w:rsidRPr="00063334">
        <w:rPr>
          <w:rFonts w:cs="Calibri"/>
          <w:color w:val="00B050"/>
        </w:rPr>
        <w:t xml:space="preserve"> in the MFA Thesis Exhibition at SAM</w:t>
      </w:r>
    </w:p>
    <w:p w14:paraId="6B2B1E9A" w14:textId="7041D954" w:rsidR="00D506BE" w:rsidRPr="0079165D" w:rsidRDefault="00D506BE" w:rsidP="00D506BE">
      <w:pPr>
        <w:ind w:left="1440" w:hanging="1440"/>
        <w:rPr>
          <w:rFonts w:cs="Calibri"/>
          <w:color w:val="000000" w:themeColor="text1"/>
        </w:rPr>
      </w:pPr>
    </w:p>
    <w:p w14:paraId="293B4E33" w14:textId="179DD5BF" w:rsidR="00D506BE" w:rsidRPr="00063334" w:rsidRDefault="00D506BE" w:rsidP="00D506BE">
      <w:pPr>
        <w:ind w:left="1440" w:hanging="1440"/>
        <w:rPr>
          <w:rFonts w:cs="Calibri"/>
          <w:color w:val="00B050"/>
        </w:rPr>
      </w:pPr>
      <w:r w:rsidRPr="00063334">
        <w:rPr>
          <w:rFonts w:cs="Calibri"/>
          <w:color w:val="00B050"/>
        </w:rPr>
        <w:t>April 13</w:t>
      </w:r>
      <w:r w:rsidRPr="00063334">
        <w:rPr>
          <w:rFonts w:cs="Calibri"/>
          <w:color w:val="00B050"/>
        </w:rPr>
        <w:tab/>
        <w:t xml:space="preserve">Artist Statements (approximately 200 words) as well as bio for thesis students should be emailed to </w:t>
      </w:r>
      <w:hyperlink r:id="rId7" w:history="1">
        <w:r w:rsidRPr="00063334">
          <w:rPr>
            <w:rStyle w:val="Hyperlink"/>
            <w:rFonts w:cs="Calibri"/>
            <w:color w:val="00B050"/>
          </w:rPr>
          <w:t>cquayle@springfiedmo.gov</w:t>
        </w:r>
      </w:hyperlink>
    </w:p>
    <w:p w14:paraId="7325200E" w14:textId="77777777" w:rsidR="007035BB" w:rsidRPr="00286348" w:rsidRDefault="007035BB" w:rsidP="00D506BE">
      <w:pPr>
        <w:rPr>
          <w:color w:val="FF0000"/>
        </w:rPr>
      </w:pPr>
    </w:p>
    <w:p w14:paraId="2CBC245C" w14:textId="7203A787" w:rsidR="00EE340B" w:rsidRPr="00286348" w:rsidRDefault="00EE340B" w:rsidP="00EE340B">
      <w:pPr>
        <w:ind w:left="1440" w:hanging="1440"/>
        <w:rPr>
          <w:color w:val="FF0000"/>
        </w:rPr>
      </w:pPr>
      <w:r w:rsidRPr="00286348">
        <w:rPr>
          <w:color w:val="FF0000"/>
        </w:rPr>
        <w:t>April 2</w:t>
      </w:r>
      <w:r w:rsidR="0081669F">
        <w:rPr>
          <w:color w:val="FF0000"/>
        </w:rPr>
        <w:t>1</w:t>
      </w:r>
      <w:r w:rsidRPr="00286348">
        <w:rPr>
          <w:color w:val="FF0000"/>
        </w:rPr>
        <w:tab/>
        <w:t>Grad Reviews</w:t>
      </w:r>
    </w:p>
    <w:p w14:paraId="48CBB04B" w14:textId="77777777" w:rsidR="00EE340B" w:rsidRPr="00286348" w:rsidRDefault="00EE340B" w:rsidP="00EE340B">
      <w:pPr>
        <w:ind w:left="1440" w:hanging="1440"/>
        <w:rPr>
          <w:color w:val="FF0000"/>
        </w:rPr>
      </w:pPr>
    </w:p>
    <w:p w14:paraId="66D4050D" w14:textId="2B84704C" w:rsidR="00EE340B" w:rsidRPr="00286348" w:rsidRDefault="00EE340B" w:rsidP="00496C0C">
      <w:pPr>
        <w:ind w:left="1440" w:hanging="1440"/>
        <w:rPr>
          <w:color w:val="FF0000"/>
        </w:rPr>
      </w:pPr>
      <w:r w:rsidRPr="00286348">
        <w:rPr>
          <w:color w:val="FF0000"/>
        </w:rPr>
        <w:tab/>
        <w:t>First-Year Review Graduate Coordinator will distribute the materials and review forms to faculty.  These will be DUE by the Friday of the following week.</w:t>
      </w:r>
    </w:p>
    <w:p w14:paraId="6ED2A414" w14:textId="77777777" w:rsidR="00EE340B" w:rsidRPr="00286348" w:rsidRDefault="00EE340B" w:rsidP="00EE340B">
      <w:pPr>
        <w:rPr>
          <w:color w:val="FF0000"/>
        </w:rPr>
      </w:pPr>
    </w:p>
    <w:p w14:paraId="4B626D3E" w14:textId="454DA435" w:rsidR="00D1538F" w:rsidRPr="00D1538F" w:rsidRDefault="004E30D2" w:rsidP="00D1538F">
      <w:pPr>
        <w:ind w:left="1440" w:hanging="1440"/>
        <w:rPr>
          <w:color w:val="00B050"/>
        </w:rPr>
      </w:pPr>
      <w:r w:rsidRPr="00063334">
        <w:rPr>
          <w:color w:val="00B050"/>
        </w:rPr>
        <w:t>April 2</w:t>
      </w:r>
      <w:r w:rsidR="0081669F" w:rsidRPr="00063334">
        <w:rPr>
          <w:color w:val="00B050"/>
        </w:rPr>
        <w:t>4</w:t>
      </w:r>
      <w:r w:rsidR="007035BB" w:rsidRPr="00063334">
        <w:rPr>
          <w:color w:val="00B050"/>
        </w:rPr>
        <w:tab/>
      </w:r>
      <w:r w:rsidR="001B5D18" w:rsidRPr="00063334">
        <w:rPr>
          <w:color w:val="00B050"/>
        </w:rPr>
        <w:t>Thesis d</w:t>
      </w:r>
      <w:r w:rsidR="007035BB" w:rsidRPr="00063334">
        <w:rPr>
          <w:color w:val="00B050"/>
        </w:rPr>
        <w:t>eadline</w:t>
      </w:r>
      <w:r w:rsidR="007D0E94" w:rsidRPr="00063334">
        <w:rPr>
          <w:color w:val="00B050"/>
        </w:rPr>
        <w:t xml:space="preserve"> for Spring 20</w:t>
      </w:r>
      <w:r w:rsidR="00D506BE" w:rsidRPr="00063334">
        <w:rPr>
          <w:color w:val="00B050"/>
        </w:rPr>
        <w:t>2</w:t>
      </w:r>
      <w:r w:rsidR="0081669F" w:rsidRPr="00063334">
        <w:rPr>
          <w:color w:val="00B050"/>
        </w:rPr>
        <w:t>3</w:t>
      </w:r>
      <w:r w:rsidR="001B5D18" w:rsidRPr="00063334">
        <w:rPr>
          <w:color w:val="00B050"/>
        </w:rPr>
        <w:t>: Las</w:t>
      </w:r>
      <w:r w:rsidR="00D0048E" w:rsidRPr="00063334">
        <w:rPr>
          <w:color w:val="00B050"/>
        </w:rPr>
        <w:t>t</w:t>
      </w:r>
      <w:r w:rsidR="001B5D18" w:rsidRPr="00063334">
        <w:rPr>
          <w:color w:val="00B050"/>
        </w:rPr>
        <w:t xml:space="preserve"> day to submit approved thesis </w:t>
      </w:r>
      <w:r w:rsidR="00D506BE" w:rsidRPr="00063334">
        <w:rPr>
          <w:color w:val="00B050"/>
        </w:rPr>
        <w:t>to the Graduate College through</w:t>
      </w:r>
      <w:r w:rsidR="00496C0C" w:rsidRPr="00063334">
        <w:rPr>
          <w:color w:val="00B050"/>
        </w:rPr>
        <w:t xml:space="preserve"> Blackboard *All quizzes, signed and uploaded forms need to be completed</w:t>
      </w:r>
      <w:r w:rsidR="00D506BE" w:rsidRPr="00063334">
        <w:rPr>
          <w:color w:val="00B050"/>
        </w:rPr>
        <w:t xml:space="preserve"> </w:t>
      </w:r>
    </w:p>
    <w:p w14:paraId="48E5560A" w14:textId="77777777" w:rsidR="00C20129" w:rsidRPr="00286348" w:rsidRDefault="00C20129" w:rsidP="00B04EA1">
      <w:pPr>
        <w:ind w:left="1440" w:hanging="1440"/>
        <w:rPr>
          <w:color w:val="FF0000"/>
        </w:rPr>
      </w:pPr>
    </w:p>
    <w:p w14:paraId="2122AA0E" w14:textId="69FCE337" w:rsidR="00C20129" w:rsidRPr="00063334" w:rsidRDefault="00D506BE" w:rsidP="00B04EA1">
      <w:pPr>
        <w:ind w:left="1440" w:hanging="1440"/>
        <w:rPr>
          <w:color w:val="00B050"/>
        </w:rPr>
      </w:pPr>
      <w:r w:rsidRPr="00063334">
        <w:rPr>
          <w:color w:val="00B050"/>
        </w:rPr>
        <w:t xml:space="preserve">May </w:t>
      </w:r>
      <w:r w:rsidR="0079165D" w:rsidRPr="00063334">
        <w:rPr>
          <w:color w:val="00B050"/>
        </w:rPr>
        <w:t>1</w:t>
      </w:r>
      <w:r w:rsidRPr="00063334">
        <w:rPr>
          <w:color w:val="00B050"/>
        </w:rPr>
        <w:t>-</w:t>
      </w:r>
      <w:r w:rsidR="0079165D" w:rsidRPr="00063334">
        <w:rPr>
          <w:color w:val="00B050"/>
        </w:rPr>
        <w:t>4</w:t>
      </w:r>
      <w:r w:rsidR="00C20129" w:rsidRPr="00063334">
        <w:rPr>
          <w:color w:val="00B050"/>
        </w:rPr>
        <w:tab/>
      </w:r>
      <w:r w:rsidRPr="00063334">
        <w:rPr>
          <w:color w:val="00B050"/>
        </w:rPr>
        <w:t xml:space="preserve">9 am-4 pm; </w:t>
      </w:r>
      <w:r w:rsidR="00C20129" w:rsidRPr="00063334">
        <w:rPr>
          <w:color w:val="00B050"/>
        </w:rPr>
        <w:t xml:space="preserve">Installation of MFA </w:t>
      </w:r>
      <w:r w:rsidRPr="00063334">
        <w:rPr>
          <w:color w:val="00B050"/>
        </w:rPr>
        <w:t xml:space="preserve">Thesis Exhibition </w:t>
      </w:r>
      <w:r w:rsidR="00C20129" w:rsidRPr="00063334">
        <w:rPr>
          <w:color w:val="00B050"/>
        </w:rPr>
        <w:t>at Springfield Art Museum.  All work must be ready for installation with no</w:t>
      </w:r>
      <w:r w:rsidR="0079165D" w:rsidRPr="00063334">
        <w:rPr>
          <w:color w:val="00B050"/>
        </w:rPr>
        <w:t xml:space="preserve"> major</w:t>
      </w:r>
      <w:r w:rsidR="00C20129" w:rsidRPr="00063334">
        <w:rPr>
          <w:color w:val="00B050"/>
        </w:rPr>
        <w:t xml:space="preserve"> on-site construction.</w:t>
      </w:r>
    </w:p>
    <w:p w14:paraId="56BA2AD1" w14:textId="3F097927" w:rsidR="00D506BE" w:rsidRPr="00063334" w:rsidRDefault="00D506BE" w:rsidP="00B04EA1">
      <w:pPr>
        <w:ind w:left="1440" w:hanging="1440"/>
        <w:rPr>
          <w:color w:val="00B050"/>
        </w:rPr>
      </w:pPr>
    </w:p>
    <w:p w14:paraId="7D504F24" w14:textId="7E0B78AC" w:rsidR="00D506BE" w:rsidRPr="00063334" w:rsidRDefault="00D506BE" w:rsidP="00D506BE">
      <w:pPr>
        <w:ind w:left="1440" w:hanging="1440"/>
        <w:rPr>
          <w:color w:val="00B050"/>
        </w:rPr>
      </w:pPr>
      <w:r w:rsidRPr="00063334">
        <w:rPr>
          <w:color w:val="00B050"/>
        </w:rPr>
        <w:t xml:space="preserve">May </w:t>
      </w:r>
      <w:r w:rsidR="0079165D" w:rsidRPr="00063334">
        <w:rPr>
          <w:color w:val="00B050"/>
        </w:rPr>
        <w:t>5</w:t>
      </w:r>
      <w:r w:rsidRPr="00063334">
        <w:rPr>
          <w:color w:val="00B050"/>
        </w:rPr>
        <w:tab/>
      </w:r>
      <w:r w:rsidR="0079165D" w:rsidRPr="00063334">
        <w:rPr>
          <w:color w:val="00B050"/>
        </w:rPr>
        <w:t xml:space="preserve">Final MFA Thesis Exhibition touch-ups.  </w:t>
      </w:r>
      <w:r w:rsidR="004407F4" w:rsidRPr="00063334">
        <w:rPr>
          <w:color w:val="00B050"/>
        </w:rPr>
        <w:t>O</w:t>
      </w:r>
      <w:r w:rsidRPr="00063334">
        <w:rPr>
          <w:color w:val="00B050"/>
        </w:rPr>
        <w:t>pening reception at Springfield Art Museum for the MFA Thesis Exhibition</w:t>
      </w:r>
      <w:r w:rsidR="0079165D" w:rsidRPr="00063334">
        <w:rPr>
          <w:color w:val="00B050"/>
        </w:rPr>
        <w:t>s</w:t>
      </w:r>
      <w:r w:rsidRPr="00063334">
        <w:rPr>
          <w:color w:val="00B050"/>
        </w:rPr>
        <w:t xml:space="preserve"> </w:t>
      </w:r>
    </w:p>
    <w:p w14:paraId="6D741E21" w14:textId="77777777" w:rsidR="0079165D" w:rsidRPr="00063334" w:rsidRDefault="0079165D" w:rsidP="00D506BE">
      <w:pPr>
        <w:ind w:left="1440" w:hanging="1440"/>
        <w:rPr>
          <w:color w:val="00B050"/>
        </w:rPr>
      </w:pPr>
    </w:p>
    <w:p w14:paraId="7B15BA21" w14:textId="4166D597" w:rsidR="0079165D" w:rsidRDefault="0079165D" w:rsidP="00D506BE">
      <w:pPr>
        <w:ind w:left="1440" w:hanging="1440"/>
        <w:rPr>
          <w:color w:val="00B050"/>
        </w:rPr>
      </w:pPr>
      <w:r w:rsidRPr="00063334">
        <w:rPr>
          <w:color w:val="00B050"/>
        </w:rPr>
        <w:t>May 6</w:t>
      </w:r>
      <w:r w:rsidRPr="00063334">
        <w:rPr>
          <w:color w:val="00B050"/>
        </w:rPr>
        <w:tab/>
        <w:t>Official MFA Thesis Opening to the public at Springfield Art Museum</w:t>
      </w:r>
    </w:p>
    <w:p w14:paraId="211CC871" w14:textId="68424E92" w:rsidR="00063334" w:rsidRDefault="00063334" w:rsidP="00D506BE">
      <w:pPr>
        <w:ind w:left="1440" w:hanging="1440"/>
        <w:rPr>
          <w:color w:val="00B050"/>
        </w:rPr>
      </w:pPr>
    </w:p>
    <w:p w14:paraId="52CD27BB" w14:textId="2D4CD3BC" w:rsidR="00063334" w:rsidRPr="00063334" w:rsidRDefault="00063334" w:rsidP="00D506BE">
      <w:pPr>
        <w:ind w:left="1440" w:hanging="1440"/>
        <w:rPr>
          <w:color w:val="00B050"/>
        </w:rPr>
      </w:pPr>
      <w:r>
        <w:rPr>
          <w:color w:val="00B050"/>
        </w:rPr>
        <w:tab/>
        <w:t>*Thesis Students must schedule their Thesis Review to be held at SAM while their show is installed</w:t>
      </w:r>
    </w:p>
    <w:p w14:paraId="41EDDCD2" w14:textId="77777777" w:rsidR="00C20129" w:rsidRPr="00063334" w:rsidRDefault="00C20129" w:rsidP="00D506BE">
      <w:pPr>
        <w:rPr>
          <w:color w:val="00B050"/>
        </w:rPr>
      </w:pPr>
    </w:p>
    <w:p w14:paraId="6427BDD8" w14:textId="69F5CF8C" w:rsidR="0004009B" w:rsidRPr="00063334" w:rsidRDefault="0004009B" w:rsidP="0004009B">
      <w:pPr>
        <w:rPr>
          <w:color w:val="000000" w:themeColor="text1"/>
        </w:rPr>
      </w:pPr>
      <w:r w:rsidRPr="00063334">
        <w:rPr>
          <w:color w:val="000000" w:themeColor="text1"/>
        </w:rPr>
        <w:t xml:space="preserve">May </w:t>
      </w:r>
      <w:r w:rsidR="0081669F" w:rsidRPr="00063334">
        <w:rPr>
          <w:color w:val="000000" w:themeColor="text1"/>
        </w:rPr>
        <w:t>6</w:t>
      </w:r>
      <w:r w:rsidRPr="00063334">
        <w:rPr>
          <w:color w:val="000000" w:themeColor="text1"/>
        </w:rPr>
        <w:tab/>
      </w:r>
      <w:r w:rsidRPr="00063334">
        <w:rPr>
          <w:color w:val="000000" w:themeColor="text1"/>
        </w:rPr>
        <w:tab/>
      </w:r>
      <w:r w:rsidR="00933FB8" w:rsidRPr="00063334">
        <w:rPr>
          <w:color w:val="000000" w:themeColor="text1"/>
        </w:rPr>
        <w:t xml:space="preserve">Annual </w:t>
      </w:r>
      <w:r w:rsidRPr="00063334">
        <w:rPr>
          <w:color w:val="000000" w:themeColor="text1"/>
        </w:rPr>
        <w:t xml:space="preserve">Frank </w:t>
      </w:r>
      <w:proofErr w:type="spellStart"/>
      <w:r w:rsidRPr="00063334">
        <w:rPr>
          <w:color w:val="000000" w:themeColor="text1"/>
        </w:rPr>
        <w:t>Einhellig</w:t>
      </w:r>
      <w:proofErr w:type="spellEnd"/>
      <w:r w:rsidRPr="00063334">
        <w:rPr>
          <w:color w:val="000000" w:themeColor="text1"/>
        </w:rPr>
        <w:t xml:space="preserve"> </w:t>
      </w:r>
      <w:r w:rsidR="00933FB8" w:rsidRPr="00063334">
        <w:rPr>
          <w:color w:val="000000" w:themeColor="text1"/>
        </w:rPr>
        <w:t xml:space="preserve">Graduate </w:t>
      </w:r>
      <w:r w:rsidRPr="00063334">
        <w:rPr>
          <w:color w:val="000000" w:themeColor="text1"/>
        </w:rPr>
        <w:t>Interdisciplinary Forum</w:t>
      </w:r>
    </w:p>
    <w:p w14:paraId="16281B1C" w14:textId="46245943" w:rsidR="0081669F" w:rsidRPr="00063334" w:rsidRDefault="0081669F" w:rsidP="0004009B">
      <w:pPr>
        <w:rPr>
          <w:color w:val="000000" w:themeColor="text1"/>
        </w:rPr>
      </w:pPr>
      <w:r w:rsidRPr="00063334">
        <w:rPr>
          <w:color w:val="000000" w:themeColor="text1"/>
        </w:rPr>
        <w:tab/>
      </w:r>
      <w:r w:rsidRPr="00063334">
        <w:rPr>
          <w:color w:val="000000" w:themeColor="text1"/>
        </w:rPr>
        <w:tab/>
        <w:t xml:space="preserve">***If you have received thesis funding from the Graduate College, you </w:t>
      </w:r>
    </w:p>
    <w:p w14:paraId="7B81379A" w14:textId="717CF6BF" w:rsidR="0081669F" w:rsidRPr="00063334" w:rsidRDefault="0081669F" w:rsidP="0004009B">
      <w:pPr>
        <w:rPr>
          <w:color w:val="000000" w:themeColor="text1"/>
        </w:rPr>
      </w:pPr>
      <w:r w:rsidRPr="00063334">
        <w:rPr>
          <w:color w:val="000000" w:themeColor="text1"/>
        </w:rPr>
        <w:tab/>
      </w:r>
      <w:r w:rsidRPr="00063334">
        <w:rPr>
          <w:color w:val="000000" w:themeColor="text1"/>
        </w:rPr>
        <w:tab/>
        <w:t>obligated to participate in this.</w:t>
      </w:r>
    </w:p>
    <w:p w14:paraId="367473CD" w14:textId="77777777" w:rsidR="001D184C" w:rsidRPr="00286348" w:rsidRDefault="001D184C" w:rsidP="00B04EA1">
      <w:pPr>
        <w:ind w:left="1440" w:hanging="1440"/>
        <w:rPr>
          <w:color w:val="FF0000"/>
        </w:rPr>
      </w:pPr>
    </w:p>
    <w:p w14:paraId="0BBD7F0B" w14:textId="6459785D" w:rsidR="00496C0C" w:rsidRPr="0081669F" w:rsidRDefault="00F56F23" w:rsidP="00496C0C">
      <w:pPr>
        <w:ind w:left="1440" w:hanging="1440"/>
        <w:rPr>
          <w:color w:val="000000" w:themeColor="text1"/>
        </w:rPr>
      </w:pPr>
      <w:r w:rsidRPr="0081669F">
        <w:rPr>
          <w:color w:val="000000" w:themeColor="text1"/>
        </w:rPr>
        <w:t xml:space="preserve">May </w:t>
      </w:r>
      <w:r w:rsidR="0081669F" w:rsidRPr="0081669F">
        <w:rPr>
          <w:color w:val="000000" w:themeColor="text1"/>
        </w:rPr>
        <w:t>19</w:t>
      </w:r>
      <w:r w:rsidR="001D184C" w:rsidRPr="0081669F">
        <w:rPr>
          <w:color w:val="000000" w:themeColor="text1"/>
        </w:rPr>
        <w:tab/>
        <w:t>GA duties end for the semester</w:t>
      </w:r>
    </w:p>
    <w:p w14:paraId="157E7E46" w14:textId="30BEF230" w:rsidR="00D506BE" w:rsidRPr="00286348" w:rsidRDefault="00D506BE" w:rsidP="00B04EA1">
      <w:pPr>
        <w:ind w:left="1440" w:hanging="1440"/>
        <w:rPr>
          <w:color w:val="FF0000"/>
        </w:rPr>
      </w:pPr>
    </w:p>
    <w:p w14:paraId="422D4F2C" w14:textId="4EA14EFC" w:rsidR="00496C0C" w:rsidRDefault="00496C0C" w:rsidP="00496C0C">
      <w:pPr>
        <w:ind w:left="1440" w:hanging="1440"/>
        <w:rPr>
          <w:color w:val="000000" w:themeColor="text1"/>
        </w:rPr>
      </w:pPr>
      <w:r w:rsidRPr="0081669F">
        <w:rPr>
          <w:color w:val="000000" w:themeColor="text1"/>
        </w:rPr>
        <w:t xml:space="preserve">May </w:t>
      </w:r>
      <w:r w:rsidR="0081669F" w:rsidRPr="0081669F">
        <w:rPr>
          <w:color w:val="000000" w:themeColor="text1"/>
        </w:rPr>
        <w:t>19</w:t>
      </w:r>
      <w:r w:rsidRPr="0081669F">
        <w:rPr>
          <w:color w:val="000000" w:themeColor="text1"/>
        </w:rPr>
        <w:tab/>
        <w:t xml:space="preserve">Commencement </w:t>
      </w:r>
    </w:p>
    <w:p w14:paraId="2D4F7B7A" w14:textId="5D40B8F5" w:rsidR="00D1538F" w:rsidRDefault="00D1538F" w:rsidP="00D1538F">
      <w:pPr>
        <w:rPr>
          <w:color w:val="000000" w:themeColor="text1"/>
        </w:rPr>
      </w:pPr>
    </w:p>
    <w:p w14:paraId="17046D57" w14:textId="4B22E4F2" w:rsidR="00D1538F" w:rsidRPr="00D1538F" w:rsidRDefault="00D1538F" w:rsidP="00D1538F">
      <w:pPr>
        <w:rPr>
          <w:color w:val="00B050"/>
        </w:rPr>
      </w:pPr>
      <w:r w:rsidRPr="00D1538F">
        <w:rPr>
          <w:color w:val="00B050"/>
        </w:rPr>
        <w:t>May 19</w:t>
      </w:r>
      <w:r w:rsidRPr="00D1538F">
        <w:rPr>
          <w:color w:val="00B050"/>
        </w:rPr>
        <w:tab/>
        <w:t xml:space="preserve">Thesis students must submit a PDF of their physical thesis books and </w:t>
      </w:r>
    </w:p>
    <w:p w14:paraId="14B5ED69" w14:textId="718C1CAD" w:rsidR="00D1538F" w:rsidRPr="00D1538F" w:rsidRDefault="00D1538F" w:rsidP="00D1538F">
      <w:pPr>
        <w:rPr>
          <w:color w:val="00B050"/>
        </w:rPr>
      </w:pPr>
      <w:r w:rsidRPr="00D1538F">
        <w:rPr>
          <w:color w:val="00B050"/>
        </w:rPr>
        <w:tab/>
      </w:r>
      <w:r w:rsidRPr="00D1538F">
        <w:rPr>
          <w:color w:val="00B050"/>
        </w:rPr>
        <w:tab/>
        <w:t>a “proof of payment” to their ART 799 instructor</w:t>
      </w:r>
    </w:p>
    <w:p w14:paraId="60349D47" w14:textId="77777777" w:rsidR="0081669F" w:rsidRPr="00286348" w:rsidRDefault="0081669F" w:rsidP="00496C0C">
      <w:pPr>
        <w:ind w:left="1440" w:hanging="1440"/>
        <w:rPr>
          <w:color w:val="FF0000"/>
        </w:rPr>
      </w:pPr>
    </w:p>
    <w:p w14:paraId="71A6D6E4" w14:textId="18AC230D" w:rsidR="00496C0C" w:rsidRPr="0081669F" w:rsidRDefault="00496C0C" w:rsidP="00496C0C">
      <w:pPr>
        <w:widowControl w:val="0"/>
        <w:autoSpaceDE w:val="0"/>
        <w:autoSpaceDN w:val="0"/>
        <w:adjustRightInd w:val="0"/>
        <w:rPr>
          <w:rFonts w:cs="Times"/>
          <w:color w:val="000000" w:themeColor="text1"/>
        </w:rPr>
      </w:pPr>
      <w:r w:rsidRPr="0081669F">
        <w:rPr>
          <w:color w:val="000000" w:themeColor="text1"/>
        </w:rPr>
        <w:t xml:space="preserve">May </w:t>
      </w:r>
      <w:r w:rsidR="0081669F" w:rsidRPr="0081669F">
        <w:rPr>
          <w:color w:val="000000" w:themeColor="text1"/>
        </w:rPr>
        <w:t>19</w:t>
      </w:r>
      <w:r w:rsidRPr="0081669F">
        <w:rPr>
          <w:color w:val="000000" w:themeColor="text1"/>
        </w:rPr>
        <w:tab/>
      </w:r>
      <w:r w:rsidRPr="0081669F">
        <w:rPr>
          <w:rFonts w:cs="Calibri"/>
          <w:color w:val="000000" w:themeColor="text1"/>
        </w:rPr>
        <w:t>End-of-Semester Portfolio Submission/Statement DUE</w:t>
      </w:r>
    </w:p>
    <w:p w14:paraId="288EEC1B" w14:textId="77777777" w:rsidR="00496C0C" w:rsidRPr="0081669F" w:rsidRDefault="00496C0C" w:rsidP="00496C0C">
      <w:pPr>
        <w:widowControl w:val="0"/>
        <w:autoSpaceDE w:val="0"/>
        <w:autoSpaceDN w:val="0"/>
        <w:adjustRightInd w:val="0"/>
        <w:ind w:left="1440"/>
        <w:rPr>
          <w:rFonts w:cs="Calibri"/>
          <w:i/>
          <w:iCs/>
          <w:color w:val="000000" w:themeColor="text1"/>
        </w:rPr>
      </w:pPr>
      <w:r w:rsidRPr="0081669F">
        <w:rPr>
          <w:rFonts w:cs="Calibri"/>
          <w:i/>
          <w:iCs/>
          <w:color w:val="000000" w:themeColor="text1"/>
        </w:rPr>
        <w:t xml:space="preserve">REQUIRED of ALL MFA students - digital documentation DUE for Portfolio Submission Requirement. Must be submitted and received by Graduate Coordinator by this date.  See handbook for more information. </w:t>
      </w:r>
    </w:p>
    <w:p w14:paraId="749CE5EB" w14:textId="77777777" w:rsidR="00496C0C" w:rsidRPr="00286348" w:rsidRDefault="00496C0C" w:rsidP="00496C0C">
      <w:pPr>
        <w:rPr>
          <w:color w:val="FF0000"/>
        </w:rPr>
      </w:pPr>
    </w:p>
    <w:p w14:paraId="0B5B487A" w14:textId="2108BE35" w:rsidR="0079165D" w:rsidRPr="00063334" w:rsidRDefault="0079165D" w:rsidP="00B04EA1">
      <w:pPr>
        <w:ind w:left="1440" w:hanging="1440"/>
        <w:rPr>
          <w:color w:val="00B050"/>
        </w:rPr>
      </w:pPr>
      <w:r w:rsidRPr="00063334">
        <w:rPr>
          <w:color w:val="00B050"/>
        </w:rPr>
        <w:t>May 28</w:t>
      </w:r>
      <w:r w:rsidRPr="00063334">
        <w:rPr>
          <w:color w:val="00B050"/>
        </w:rPr>
        <w:tab/>
        <w:t>MFA Thesis Exhibitions close at Springfield Art Museum</w:t>
      </w:r>
    </w:p>
    <w:p w14:paraId="16FAA9D8" w14:textId="77777777" w:rsidR="0079165D" w:rsidRPr="00063334" w:rsidRDefault="0079165D" w:rsidP="00B04EA1">
      <w:pPr>
        <w:ind w:left="1440" w:hanging="1440"/>
        <w:rPr>
          <w:color w:val="00B050"/>
        </w:rPr>
      </w:pPr>
    </w:p>
    <w:p w14:paraId="285DDC1A" w14:textId="3B12620B" w:rsidR="00D506BE" w:rsidRPr="00063334" w:rsidRDefault="00D506BE" w:rsidP="00B04EA1">
      <w:pPr>
        <w:ind w:left="1440" w:hanging="1440"/>
        <w:rPr>
          <w:color w:val="00B050"/>
        </w:rPr>
      </w:pPr>
      <w:r w:rsidRPr="00063334">
        <w:rPr>
          <w:color w:val="00B050"/>
        </w:rPr>
        <w:t xml:space="preserve">May </w:t>
      </w:r>
      <w:r w:rsidR="0079165D" w:rsidRPr="00063334">
        <w:rPr>
          <w:color w:val="00B050"/>
        </w:rPr>
        <w:t>30</w:t>
      </w:r>
      <w:r w:rsidRPr="00063334">
        <w:rPr>
          <w:color w:val="00B050"/>
        </w:rPr>
        <w:tab/>
        <w:t>9 am-4 pm Deinstallation of the MFA Thesis Exhibition at the Springfield Art Museum</w:t>
      </w:r>
    </w:p>
    <w:p w14:paraId="2C664714" w14:textId="6AC18622" w:rsidR="00496C0C" w:rsidRPr="00286348" w:rsidRDefault="00496C0C" w:rsidP="00B04EA1">
      <w:pPr>
        <w:ind w:left="1440" w:hanging="1440"/>
        <w:rPr>
          <w:color w:val="FF0000"/>
        </w:rPr>
      </w:pPr>
    </w:p>
    <w:p w14:paraId="1D43A537" w14:textId="15C24635" w:rsidR="00496C0C" w:rsidRPr="0081669F" w:rsidRDefault="00496C0C" w:rsidP="00B04EA1">
      <w:pPr>
        <w:ind w:left="1440" w:hanging="1440"/>
        <w:rPr>
          <w:color w:val="000000" w:themeColor="text1"/>
        </w:rPr>
      </w:pPr>
      <w:r w:rsidRPr="0081669F">
        <w:rPr>
          <w:color w:val="000000" w:themeColor="text1"/>
        </w:rPr>
        <w:t>May 2</w:t>
      </w:r>
      <w:r w:rsidR="0081669F" w:rsidRPr="0081669F">
        <w:rPr>
          <w:color w:val="000000" w:themeColor="text1"/>
        </w:rPr>
        <w:t>2</w:t>
      </w:r>
      <w:r w:rsidRPr="0081669F">
        <w:rPr>
          <w:color w:val="000000" w:themeColor="text1"/>
        </w:rPr>
        <w:tab/>
        <w:t>TAs must have final grades entered by 2:00 pm</w:t>
      </w:r>
    </w:p>
    <w:p w14:paraId="7758D5F7" w14:textId="77777777" w:rsidR="001D184C" w:rsidRPr="00286348" w:rsidRDefault="001D184C" w:rsidP="00496C0C">
      <w:pPr>
        <w:rPr>
          <w:color w:val="FF0000"/>
        </w:rPr>
      </w:pPr>
    </w:p>
    <w:p w14:paraId="12DFD5D3" w14:textId="77777777" w:rsidR="001C51A2" w:rsidRPr="00286348" w:rsidRDefault="00C50161" w:rsidP="001C51A2">
      <w:pPr>
        <w:widowControl w:val="0"/>
        <w:autoSpaceDE w:val="0"/>
        <w:autoSpaceDN w:val="0"/>
        <w:adjustRightInd w:val="0"/>
        <w:rPr>
          <w:rFonts w:cs="Times"/>
          <w:color w:val="FF0000"/>
        </w:rPr>
      </w:pPr>
      <w:r w:rsidRPr="00286348">
        <w:rPr>
          <w:color w:val="FF0000"/>
        </w:rPr>
        <w:t>May 28</w:t>
      </w:r>
      <w:r w:rsidRPr="00286348">
        <w:rPr>
          <w:color w:val="FF0000"/>
        </w:rPr>
        <w:tab/>
      </w:r>
      <w:r w:rsidR="001C51A2" w:rsidRPr="00286348">
        <w:rPr>
          <w:rFonts w:cs="Calibri"/>
          <w:color w:val="FF0000"/>
        </w:rPr>
        <w:t>Studio Transition Deadline</w:t>
      </w:r>
    </w:p>
    <w:p w14:paraId="1E944D93" w14:textId="61C0658A" w:rsidR="006F124A" w:rsidRPr="00286348" w:rsidRDefault="001C51A2" w:rsidP="00496C0C">
      <w:pPr>
        <w:widowControl w:val="0"/>
        <w:autoSpaceDE w:val="0"/>
        <w:autoSpaceDN w:val="0"/>
        <w:adjustRightInd w:val="0"/>
        <w:ind w:left="1440"/>
        <w:rPr>
          <w:rFonts w:cs="Calibri"/>
          <w:i/>
          <w:iCs/>
          <w:color w:val="FF0000"/>
        </w:rPr>
      </w:pPr>
      <w:r w:rsidRPr="00286348">
        <w:rPr>
          <w:rFonts w:cs="Calibri"/>
          <w:i/>
          <w:iCs/>
          <w:color w:val="FF0000"/>
        </w:rPr>
        <w:t xml:space="preserve">Studios to be vacated will be cleaned/returned to satisfactory condition by this date. New studios, if applicable, will be ready for move/transition.  All equipment (computers, tools, etc.) must be returned to the office.  </w:t>
      </w:r>
      <w:r w:rsidR="00496C0C" w:rsidRPr="00286348">
        <w:rPr>
          <w:rFonts w:cs="Calibri"/>
          <w:i/>
          <w:iCs/>
          <w:color w:val="FF0000"/>
        </w:rPr>
        <w:t>Keys must be returned to Key Control of the Art and Design Office as appropriate</w:t>
      </w:r>
    </w:p>
    <w:p w14:paraId="2358572B" w14:textId="77777777" w:rsidR="00627F1E" w:rsidRPr="00286348" w:rsidRDefault="00627F1E" w:rsidP="00B04EA1">
      <w:pPr>
        <w:ind w:left="1440" w:hanging="1440"/>
        <w:rPr>
          <w:color w:val="FF0000"/>
        </w:rPr>
      </w:pPr>
    </w:p>
    <w:p w14:paraId="0F14C7AC" w14:textId="4DD87FD1" w:rsidR="00627F1E" w:rsidRDefault="00627F1E" w:rsidP="00627F1E">
      <w:pPr>
        <w:rPr>
          <w:color w:val="00B050"/>
        </w:rPr>
      </w:pPr>
      <w:r w:rsidRPr="00063334">
        <w:rPr>
          <w:color w:val="00B050"/>
        </w:rPr>
        <w:t xml:space="preserve">June </w:t>
      </w:r>
      <w:r w:rsidR="0081669F" w:rsidRPr="00063334">
        <w:rPr>
          <w:color w:val="00B050"/>
        </w:rPr>
        <w:t>9</w:t>
      </w:r>
      <w:r w:rsidR="0081669F" w:rsidRPr="00063334">
        <w:rPr>
          <w:color w:val="00B050"/>
        </w:rPr>
        <w:tab/>
      </w:r>
      <w:r w:rsidRPr="00063334">
        <w:rPr>
          <w:color w:val="00B050"/>
        </w:rPr>
        <w:tab/>
        <w:t>Final submission of all requirements for SP 2</w:t>
      </w:r>
      <w:r w:rsidR="0081669F" w:rsidRPr="00063334">
        <w:rPr>
          <w:color w:val="00B050"/>
        </w:rPr>
        <w:t>3</w:t>
      </w:r>
      <w:r w:rsidRPr="00063334">
        <w:rPr>
          <w:color w:val="00B050"/>
        </w:rPr>
        <w:t xml:space="preserve"> </w:t>
      </w:r>
      <w:r w:rsidR="00496C0C" w:rsidRPr="00063334">
        <w:rPr>
          <w:color w:val="00B050"/>
        </w:rPr>
        <w:t>T</w:t>
      </w:r>
      <w:r w:rsidRPr="00063334">
        <w:rPr>
          <w:color w:val="00B050"/>
        </w:rPr>
        <w:t>hesis</w:t>
      </w:r>
    </w:p>
    <w:p w14:paraId="05AC628D" w14:textId="414D64BC" w:rsidR="009562C8" w:rsidRDefault="009562C8" w:rsidP="00627F1E">
      <w:pPr>
        <w:rPr>
          <w:color w:val="00B050"/>
        </w:rPr>
      </w:pPr>
    </w:p>
    <w:p w14:paraId="511E4BE6" w14:textId="29CC861D" w:rsidR="009562C8" w:rsidRDefault="009562C8" w:rsidP="00627F1E">
      <w:pPr>
        <w:rPr>
          <w:color w:val="00B050"/>
        </w:rPr>
      </w:pPr>
      <w:r>
        <w:rPr>
          <w:color w:val="00B050"/>
        </w:rPr>
        <w:t>June 9</w:t>
      </w:r>
      <w:r>
        <w:rPr>
          <w:color w:val="00B050"/>
        </w:rPr>
        <w:tab/>
      </w:r>
      <w:r>
        <w:rPr>
          <w:color w:val="00B050"/>
        </w:rPr>
        <w:tab/>
        <w:t xml:space="preserve">Thesis students need to deliver their copies of the printed thesis </w:t>
      </w:r>
    </w:p>
    <w:p w14:paraId="2641D3CA" w14:textId="71C8519E" w:rsidR="009562C8" w:rsidRDefault="009562C8" w:rsidP="00627F1E">
      <w:pPr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books to main Art and Design Office.  A written receipt of items by</w:t>
      </w:r>
    </w:p>
    <w:p w14:paraId="2CF0107D" w14:textId="310AFAE8" w:rsidR="009562C8" w:rsidRPr="00063334" w:rsidRDefault="009562C8" w:rsidP="00627F1E">
      <w:pPr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 xml:space="preserve">office staff will need to be completed. </w:t>
      </w:r>
    </w:p>
    <w:p w14:paraId="34808F48" w14:textId="77777777" w:rsidR="0004009B" w:rsidRPr="00286348" w:rsidRDefault="0004009B" w:rsidP="00627F1E">
      <w:pPr>
        <w:rPr>
          <w:color w:val="FF0000"/>
        </w:rPr>
      </w:pPr>
    </w:p>
    <w:p w14:paraId="00588282" w14:textId="0ECC22D5" w:rsidR="00F56F23" w:rsidRPr="00286348" w:rsidRDefault="00C81A21" w:rsidP="001C51A2">
      <w:pPr>
        <w:widowControl w:val="0"/>
        <w:autoSpaceDE w:val="0"/>
        <w:autoSpaceDN w:val="0"/>
        <w:adjustRightInd w:val="0"/>
        <w:rPr>
          <w:rFonts w:cs="Calibri"/>
          <w:i/>
          <w:iCs/>
          <w:color w:val="FF0000"/>
        </w:rPr>
      </w:pPr>
      <w:r w:rsidRPr="00286348">
        <w:rPr>
          <w:color w:val="FF0000"/>
        </w:rPr>
        <w:tab/>
      </w:r>
      <w:r w:rsidRPr="00286348">
        <w:rPr>
          <w:color w:val="FF0000"/>
        </w:rPr>
        <w:tab/>
      </w:r>
      <w:r w:rsidRPr="00286348">
        <w:rPr>
          <w:rFonts w:cs="Calibri"/>
          <w:i/>
          <w:iCs/>
          <w:color w:val="FF0000"/>
        </w:rPr>
        <w:t xml:space="preserve"> </w:t>
      </w:r>
    </w:p>
    <w:p w14:paraId="65D15577" w14:textId="77777777" w:rsidR="00F56F23" w:rsidRPr="00286348" w:rsidRDefault="00F56F23" w:rsidP="00B04EA1">
      <w:pPr>
        <w:widowControl w:val="0"/>
        <w:autoSpaceDE w:val="0"/>
        <w:autoSpaceDN w:val="0"/>
        <w:adjustRightInd w:val="0"/>
        <w:rPr>
          <w:rFonts w:cs="Calibri"/>
          <w:iCs/>
          <w:color w:val="FF0000"/>
        </w:rPr>
      </w:pPr>
    </w:p>
    <w:p w14:paraId="1817679F" w14:textId="6D96626B" w:rsidR="00F56F23" w:rsidRPr="00286348" w:rsidRDefault="00F56F23" w:rsidP="00B04EA1">
      <w:pPr>
        <w:widowControl w:val="0"/>
        <w:autoSpaceDE w:val="0"/>
        <w:autoSpaceDN w:val="0"/>
        <w:adjustRightInd w:val="0"/>
        <w:rPr>
          <w:rFonts w:cs="Calibri"/>
          <w:iCs/>
          <w:color w:val="FF0000"/>
        </w:rPr>
      </w:pPr>
      <w:r w:rsidRPr="00286348">
        <w:rPr>
          <w:rFonts w:cs="Calibri"/>
          <w:iCs/>
          <w:color w:val="FF0000"/>
        </w:rPr>
        <w:tab/>
      </w:r>
      <w:r w:rsidRPr="00286348">
        <w:rPr>
          <w:rFonts w:cs="Calibri"/>
          <w:iCs/>
          <w:color w:val="FF0000"/>
        </w:rPr>
        <w:tab/>
      </w:r>
    </w:p>
    <w:p w14:paraId="59BA5206" w14:textId="1D950015" w:rsidR="002E7EA5" w:rsidRPr="00286348" w:rsidRDefault="002E7EA5" w:rsidP="00B04EA1">
      <w:pPr>
        <w:ind w:left="1440" w:hanging="1440"/>
        <w:rPr>
          <w:color w:val="FF0000"/>
        </w:rPr>
      </w:pPr>
      <w:r w:rsidRPr="00286348">
        <w:rPr>
          <w:color w:val="FF0000"/>
        </w:rPr>
        <w:tab/>
      </w:r>
    </w:p>
    <w:sectPr w:rsidR="002E7EA5" w:rsidRPr="00286348" w:rsidSect="00B333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8E5"/>
    <w:multiLevelType w:val="hybridMultilevel"/>
    <w:tmpl w:val="9698E7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5C"/>
    <w:rsid w:val="00006362"/>
    <w:rsid w:val="000128B3"/>
    <w:rsid w:val="000354EF"/>
    <w:rsid w:val="0004009B"/>
    <w:rsid w:val="00050B48"/>
    <w:rsid w:val="00063334"/>
    <w:rsid w:val="000C128F"/>
    <w:rsid w:val="000D29D5"/>
    <w:rsid w:val="00124CF5"/>
    <w:rsid w:val="00176703"/>
    <w:rsid w:val="00181D40"/>
    <w:rsid w:val="001B5D18"/>
    <w:rsid w:val="001C461C"/>
    <w:rsid w:val="001C51A2"/>
    <w:rsid w:val="001D184C"/>
    <w:rsid w:val="001E4943"/>
    <w:rsid w:val="002071F8"/>
    <w:rsid w:val="002115D7"/>
    <w:rsid w:val="00286348"/>
    <w:rsid w:val="002A4E9E"/>
    <w:rsid w:val="002A766B"/>
    <w:rsid w:val="002D0909"/>
    <w:rsid w:val="002E1FA8"/>
    <w:rsid w:val="002E7EA5"/>
    <w:rsid w:val="00303300"/>
    <w:rsid w:val="0033275F"/>
    <w:rsid w:val="003F686D"/>
    <w:rsid w:val="0040216A"/>
    <w:rsid w:val="004033A5"/>
    <w:rsid w:val="004407F4"/>
    <w:rsid w:val="004874BD"/>
    <w:rsid w:val="0049296C"/>
    <w:rsid w:val="00496C0C"/>
    <w:rsid w:val="004B098F"/>
    <w:rsid w:val="004E30D2"/>
    <w:rsid w:val="004E3636"/>
    <w:rsid w:val="004F25CC"/>
    <w:rsid w:val="0052706D"/>
    <w:rsid w:val="005275C7"/>
    <w:rsid w:val="00540811"/>
    <w:rsid w:val="00541FF8"/>
    <w:rsid w:val="0055139A"/>
    <w:rsid w:val="00572B45"/>
    <w:rsid w:val="00573A5C"/>
    <w:rsid w:val="00576916"/>
    <w:rsid w:val="005C4E48"/>
    <w:rsid w:val="005F0A2E"/>
    <w:rsid w:val="00610A47"/>
    <w:rsid w:val="00627F1E"/>
    <w:rsid w:val="006C6E6A"/>
    <w:rsid w:val="006F124A"/>
    <w:rsid w:val="007035BB"/>
    <w:rsid w:val="00736B3C"/>
    <w:rsid w:val="0079165D"/>
    <w:rsid w:val="007925D2"/>
    <w:rsid w:val="007A79DD"/>
    <w:rsid w:val="007D0E94"/>
    <w:rsid w:val="0081669F"/>
    <w:rsid w:val="0085271C"/>
    <w:rsid w:val="0087041D"/>
    <w:rsid w:val="00890CCF"/>
    <w:rsid w:val="008B41AF"/>
    <w:rsid w:val="008F7AA1"/>
    <w:rsid w:val="009173F8"/>
    <w:rsid w:val="00933FB8"/>
    <w:rsid w:val="00955C30"/>
    <w:rsid w:val="009562C8"/>
    <w:rsid w:val="00963330"/>
    <w:rsid w:val="009B3B86"/>
    <w:rsid w:val="00A34551"/>
    <w:rsid w:val="00A801DD"/>
    <w:rsid w:val="00AA2C1A"/>
    <w:rsid w:val="00AA4311"/>
    <w:rsid w:val="00B04EA1"/>
    <w:rsid w:val="00B333F1"/>
    <w:rsid w:val="00B742F0"/>
    <w:rsid w:val="00B74451"/>
    <w:rsid w:val="00C20129"/>
    <w:rsid w:val="00C50161"/>
    <w:rsid w:val="00C81A21"/>
    <w:rsid w:val="00C86FB5"/>
    <w:rsid w:val="00C955F6"/>
    <w:rsid w:val="00CF2C8B"/>
    <w:rsid w:val="00D0048E"/>
    <w:rsid w:val="00D1538F"/>
    <w:rsid w:val="00D41C16"/>
    <w:rsid w:val="00D506BE"/>
    <w:rsid w:val="00D57A77"/>
    <w:rsid w:val="00DE3D67"/>
    <w:rsid w:val="00DF5449"/>
    <w:rsid w:val="00E90865"/>
    <w:rsid w:val="00EA0D2F"/>
    <w:rsid w:val="00ED121A"/>
    <w:rsid w:val="00EE340B"/>
    <w:rsid w:val="00F21F23"/>
    <w:rsid w:val="00F23CE4"/>
    <w:rsid w:val="00F344E3"/>
    <w:rsid w:val="00F5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BF2D0"/>
  <w14:defaultImageDpi w14:val="300"/>
  <w15:docId w15:val="{C3BE48C3-23DF-AD4E-B9AD-4ACFF195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E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41FF8"/>
    <w:rPr>
      <w:b/>
      <w:bCs/>
    </w:rPr>
  </w:style>
  <w:style w:type="character" w:customStyle="1" w:styleId="apple-converted-space">
    <w:name w:val="apple-converted-space"/>
    <w:basedOn w:val="DefaultParagraphFont"/>
    <w:rsid w:val="004E30D2"/>
  </w:style>
  <w:style w:type="paragraph" w:styleId="ListParagraph">
    <w:name w:val="List Paragraph"/>
    <w:basedOn w:val="Normal"/>
    <w:uiPriority w:val="34"/>
    <w:qFormat/>
    <w:rsid w:val="00736B3C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1F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2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quayle@springfied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quayle@springfiedmo.gov" TargetMode="External"/><Relationship Id="rId5" Type="http://schemas.openxmlformats.org/officeDocument/2006/relationships/hyperlink" Target="https://graduate.missouristate.edu/CurrentStudents/Funding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7</cp:revision>
  <cp:lastPrinted>2023-01-10T16:54:00Z</cp:lastPrinted>
  <dcterms:created xsi:type="dcterms:W3CDTF">2023-01-09T18:05:00Z</dcterms:created>
  <dcterms:modified xsi:type="dcterms:W3CDTF">2023-01-13T16:16:00Z</dcterms:modified>
</cp:coreProperties>
</file>